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 narodowi niegodziwemu i przeciw ludowi mojego gniewu wyprawiłem go, aby zgarniał łup i grabił zdobycz, i uczynił z niego miejsce deptane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 narodowi niegodziwemu, wyprawię przeciw ludowi, na który się gniewam, aby zgarniał łup i brał zdobycz, i uczynił je miejscem deptanym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go przeciw obłudnemu narodowi, przeciw ludowi mojego gniewu przykażę mu, aby zebrał łup i zdobycz, aby zdeptał go, jak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naród obłudny poślę go, a o ludu zapalczywości mojej przykażę mu, aby brał łup i wydzierał korzyści a położył go na podeptanie, jako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narodu zdradliwego poślę ji a na lud zapalczywości mojej rozkażę mu, aby pobrał łupy i rozchwytał korzyści, i uczynił go podeptanym jako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ją przeciw narodowi bezbożnemu, przykazuję jej, aby lud, na który się zawziąłem, ograbiła i złupiła doszczętnie, by rzuciła go na zdeptanie, jak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przeciwko narodowi niegodziwemu i przeciwko ludowi mojego gniewu powołam go, aby brał łup i grabił, i podeptał go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ją posłać przeciwko bezbożnemu narodowi, przeciw ludowi, który wzbudza Mój gniew, aby doszczętnie go ograbiła i złupiła, by został podeptany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ją przeciw bezbożnemu plemieniu, kieruję na lud, który gniew mój wzbudza, aby zebrała łupy i grabiła, aby rzuciła go na zdeptanie,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ją przeciw bezbożnemu plemieniu, kieruję ją przeciw ludowi, który gniew mój wznieca, by złupiła łupy, zagrabiła grabież, by cisnąć go na stratowanie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пішлю мій гнів на беззаконний нарід і моєму народові заповім зробити добич і розграблення і побити міста і покласти їх в порох.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Puszczam go na obłudny lud, wzywam go na naród Mojej zapalczywości, aby brał zdobycze, wydzierał łupy oraz dał go na podeptanie jak błoto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przeciwko odstępczemu narodowi i przeciwko ludowi mego strasznego gniewu wydam mu nakaz, żeby wziął wielki łup i zagarnął wielką zdobycz, i uczynił z niego miejsce deptania, przypominające glinę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2024-04-30T20:08:11Z</dcterms:modified>
</cp:coreProperties>
</file>