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będziecie tęsknić, już nie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za którą będą tęsknić, aby tam 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do której tęsknić będziecie, abyście się tam wrócili, nie wrócicie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ziemie, do której oni podnoszą duszę swą, aby się tam wrócili, nie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zaś, do którego będą stale pragnęli powrócić,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 aby tam 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ziemi, do której tęsknią ich dusze, by tam powrócić, nie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za którym tęsknią 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wrócą do kraju, do którego całą duszą pragnęliby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повернуться до землі, яку вони бажають їхніми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ziemi, do której będzie się rwała ich dusza, by do niej wrócić – tam nie 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ziemi, ku której będą wznosić swą duszę, by powrócić – nie powrócą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2024-04-28T04:11:36Z</dcterms:modified>
</cp:coreProperties>
</file>