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powiedzieli: Boże, Boże duchów wszelkiego ciała! Czy jeśli zgrzeszy jeden człowiek, będziesz się gniewał na całe zgromadzenie?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2024-04-29T21:22:14Z</dcterms:modified>
</cp:coreProperties>
</file>