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je oczyścić (z zarzutów) mimo nieprawych szal, mimo sakiewki z fałszywymi odważnikami?*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2024-05-02T06:12:13Z</dcterms:modified>
</cp:coreProperties>
</file>