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Piotra, Jakuba i Jana* i zaczął się trwożyć i niepokoić.**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zabiera z sobą Piotra, i Jakuba, i Jana z nim, i zaczął lękać się i niepokoić,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Piotra, Jakuba i Jana, ogarnął Go smutek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ze sobą Piotra, Jakuba i Jana, zaczął odczuwać lęk i 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sobą Piotra, i Jakóba, i Jana, począł się lękać, i bardzo tęsknić;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strachać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począł drżeć oraz 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niepokoić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zaczął odczuwać wielki niepokój i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zabrał ze sobą Piotra, Jakuba i Jana. Zaczął też drżeć i odczuwać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sobą wziął Piotra, Jakuba i Jana. Zaczął odczuwać strach i 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Piotra, Jakuba i Jana. Ogarnął go wielki niepokój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Piotra, Jakuba i Jana. I zaczął odczuwać wielki smutek i niepokój,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з собою Петра, Якова та Івана і почав сумувати й тужити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bierze z naprzeciwka do obok siebie Petrosa i Iakobosa i Ioannesa wspólnie z sobą, i począł sobie od prapoczątku być wyzdumiewany i być niepokojony,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 sobą Piotra, Jakóba oraz Jana i zaczął się lękać,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Kefę, Ja'akowa i Jochanana. Ogarnęła Go wielka boleść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Jakuba, i Jana, i wpadł w oszołomienie, i zaczął się 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Piotra, Jakuba i Jana. I ogarnął Go lęk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5:37&lt;/x&gt;; &lt;x&gt;480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odczuwać niepokój i lęk;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2024-04-29T02:50:45Z</dcterms:modified>
</cp:coreProperties>
</file>