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Ruszył też za Nim liczny tłum i z każdej strony tłoczyli się na Niego (ludzie).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 nim. I towarzyszył mu tłum liczny, i ściskali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poszedł z nim. Ruszył też za Nim wielki tłum i z każdej strony cisnęli się do Niego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Szło zaś za nim mnóstwo ludzi, którzy na niego napierali.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lud wielki, i cisnęli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 nim, a za nim szła wielka rzesza i ściskali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nim, a wielki tłum szedł za Nim i zewsząd na Niego napierał.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nim; i szedł za nim wielki tłum, i 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nim. Towarzyszył Mu zaś wielki tłum, który napierał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poszedł z nim, a wielki tłum podążał za Nim, napierając na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z nim. Towarzyszył Mu wielki tłum i pchał się na Niego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więc z nim, a towarzyszył im duży tłum, napierający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A szedł za Nim wielki tłum i 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 ним. За ним ішов великий натовп, тиснув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wspólnie z nim, i wdrażał się mu dręczący tłum wieloliczny, i dla razem uciskali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wielki tłum oraz naciskali na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 nim, a za Nim podążył wielki tłum, napierając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nim poszedł. A wielki tłum podążał za nim i cisnął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poszedł więc z Jairem, a za nim—wielki tłum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2024-05-05T05:10:52Z</dcterms:modified>
</cp:coreProperties>
</file>