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po porodzie wyszło spomiędzy jej nóg, na synów, których urodziła, bo zje ich z braku czegokolwiek innego, w ukryciu, podczas oblężenia i ucisku, którymi utrapi cię wróg w każdym z 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swe łożysko, które wychodzi z niej przy porodzie, i na swoje dzieci, które urodzi. Potajemnie będzie je bowiem jeść z braku wszystkiego w czasie oblężenia i ucisku, jakimi twój wróg przytłoczy cię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łożyska swego, które wychodzi z niej przy porodzeniu, i synów swych, które urodzi; bo je poje w niedostatku wszystkiego potajemnie w oblężeniu i ściśnieniu, którem cię ściśnie nieprzyjaciel twój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czepka, który wychodzi z pośrzód łona jej, i dla dziatek, które się tejże godziny urodziły: bo je będą jeść potajemnie, dla niedostatku wszech rzeczy w oblężeniu i spustoszeniu, którym cię ściśnie twój nieprzyjaciel w 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łożysko, które wyszło z jej łona, lub na dzieci urodzone przez siebie, gdyż jeść je będzie w ukryciu wobec braku wszystkiego w czasie oblężenia, w nędzy, jaką cię uciśnie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łożyska, które wychodzi spomiędzy jej nóg, i nawet swoich dzieci, które porodzi, gdyż sama potajemnie zjadać je będzie z braku czegośkolwiek innego w czasie oblężenia i ucisku, jakim uciśnie cię twój nieprzyjaciel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łożysko, które wychodzi spomiędzy jej nóg, i na swoje dzieci, które urodzi, ponieważ będzie je pożerała w skrytości z braku wszystkiego podczas oblężenia i ucisku, jakiego doświadczysz od swojego wroga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dzieckiem, które urodzi, i łożyskiem, które wyjdzie z jej łona. Będzie bowiem odczuwać brak wszystkiego w czasie oblężenia i ucisku, jaki nieprzyjaciel sprowadzi na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łożyska, które wyszło z jej łona, i niemowlęcia, które urodziła; albowiem pozbawiona wszystkiego będzie je spożywać w ukryciu w udręce oblężenia, jakim w twych miastach ściśnie cię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łożyskiem, które wyjdzie spomiędzy jej nóg, i [mięsem] jej własnych dzieci, które urodzi, bo będzie je jadła w ukryciu i w nędzy, podczas oblężenia i udręki, których przysporzy ci twój wróg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свою породільну плівку, що вийшла з її лона, і дитину, яку народить. Бо зїсть їх через брак усього, потайки в пригнобленні і в скорботі, якою гнобить тебе твій ворог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użyczając jej błony, która z niej wychodzi i dzieci, które rodzi; bowiem pożre je skrycie w niedostatku wszystkiego, w oblężeniu oraz ściśnieniu, którym ściśnie cię twój wróg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jej popłód, który wyjdzie spomiędzy jej nóg, i na synów, których urodzi, gdyż po kryjomu będzie ich jeść wskutek braku wszystkiego z powodu oblężenia i ucisku, którym twój nieprzyjaciel osaczy cię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2024-04-28T04:46:01Z</dcterms:modified>
</cp:coreProperties>
</file>