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słabych jak słaby aby słabych pozyskałbym dla wszystkich stałem się wszystkim aby przynajmniej niektórych zbawiłbym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słabych pozyskać;* dla wszystkich stałem się wszystkim,** żeby przynajmniej niektórych zbawić.***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(dla) nie mających siły nie mającym siły, aby nie mających siły pozyskałbym; (dla) wszystkich stałem się wszystkim, aby w ogóle jakichś zbawiłbym.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(dla) słabych jak słaby aby słabych pozyskałbym (dla) wszystkich stałem się wszystkim aby przynajmniej niektórych zbawiłbym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pozyskać słabych — dla wszystkich stałem się wszystkim, żeby zbawić przynajmniej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jak słaby, aby słabych pozyskać. Stałem się wszystkim dla wszystkich, aby wszelkim sposobem niektórych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mdłym jako mdły, abym mdłych pozyskał. Wszystkim stałem się wszystko, abym przecię niektórych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Zstałem się mdłym mdły, abych mdłych pozyskał. Wszytkim zstałem się wszytko, abym wszytkie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jak słaby, by pozyskać słabych. Stałem się wszystkim dla wszystkich, żeby uratować choć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słabym, aby słabych pozyskać; dla wszystkich stałem się wszystkim, żeby tak czy owak niektórych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pozyskać słabych. Dla wszystkich stałem się wszystkim, żebym wszelkimi sposobami zbawił przynajmniej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słabych pozyskać. Dla wszystkich stałem się wszystkim, aby wszelkim sposobem przynajmniej niektórym zapewnić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słabych stałem się słaby, by słabych pozyskać; dla wszystkich stałem się wszystkim, by choćby niektórych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słabych jestem słaby, aby ich pozyskać. Dla każdego jestem taki sam, jak on, aby przynajmniej niektórych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ich pozyskać. Dla wszystkich stałem się wszystkim, aby chociaż niektórych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Став я для немічних, як той немічний, - щоб немічних здобути. Для всіх я став всім, щоб спасти також деяких.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chorych jakby chory, abym chorych pozyskał. Wszystkim jestem wszystkim, abym w każdym wypadku jakichś wyratował.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"słabych" stałem się "słaby", aby pozyskać "słabych". Stałem się dla wszelakiego rodzaju ludzi wszelakimi rzeczami, ażebym we wszelakich okolicznościach mógł zbawić przynajmniej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pozyskać słabych. stałem się wszystkim dla ludzi wszelkiego pokroju, aby tak czy inaczej niektórych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jestem wśród ludzi, których wiara jest jeszcze słaba, również okazuję moją słabość, chcę bowiem pozyskać także ich. Szukam ze wszystkimi wspólnego języka, aby choć niektórych doprowadzić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15:1&lt;/x&gt;; &lt;x&gt;540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11:14&lt;/x&gt;; &lt;x&gt;530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2024-05-02T03:40:47Z</dcterms:modified>
</cp:coreProperties>
</file>