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dał (już) dziedzictwo dwu i połowie plemienia za Jordanem, a Lewitom nie dał dziedzictwa wśród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2024-04-29T10:03:34Z</dcterms:modified>
</cp:coreProperties>
</file>