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—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Serohem, i trzynaście miast,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Sarohen: miast trzynaście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Szaruchen; miast trzynaście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– trzynaście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Ветлават, тринадцять міст і їхні поля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Lebaoth i Szaruchen – trzynaście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Szaruchen: trzynaście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2024-04-20T03:01:14Z</dcterms:modified>
</cp:coreProperties>
</file>