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wszyscy panowie zgromadzili się w warowni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Abimelekowi doniesiono o tym, że wszyscy rządcy zgromadzili się w twierdzy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Abimelekowi, że zgromadzili się tam wszyscy mężczyźni z wieży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Abimelechowi, że się tam zgromadzili wszyscy mężowie wieży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też usłyszawszy, że mężowie wieże Sychimów współ się skupili,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Abimelekowi, że [tam] się schronili wszyscy możni Migdal-Sychem.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Abimelechowi o tym, że zebrała się tam cała załoga warowni sychemskiej,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Abimelekowi, że zgromadzili się wszyscy możni Migdal-Sychem.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Abimelekowi, że wszyscy znaczniejsi mieszkańcy twierdzy Sychem tam się schronili,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cała starszyzna Migdal-Sychem zebrała się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doniesiono Abilemechowi, że zebrali się wszyscy, którzy osiedli w twierdzy Szechem,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Abimelechowi, że się zebrali wszyscy właściciele ziemscy wieży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2024-05-01T04:14:30Z</dcterms:modified>
</cp:coreProperties>
</file>