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potężnym głosem: Upadł! Upadł Wielki Babilon! Stał się siedzibą demonów, kryjówką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nieczystego ducha, wszelkiego nieczystego ptactwa oraz wszelkiego nieczystego i ohydnego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potężnie donośnym głosem: Upadł, upadł wielki Babilon,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metropolia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Stała się mieszkaniem demonów, schronieniem wszelkiego ducha nieczystego i schronieniem wszelkiego ptactwa nieczystego i 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potężnie głosem wielkim, mówiąc: Upadł, upadł Babilon on wielki i stał się przybytkiem czartów i mieszkaniem wszelkiego ducha nieczystego, i mieszkaniem wszelkiego ptastwa nieczystego i przemierzłego.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zakrzyknął w mocy, mówiąc: Upadła, upadła Babilonia wielka i zstała się mieszkaniem czartów i strażą wszego ducha nieczystego, i strażą wszelkiego ptastwa nieczystego i przemierzłego: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potężnym tak zawołał: Upadł, upadł Babilon, wielka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głosem: Upadł, upadł Wielki Babilon i stał się siedliskiem demonów i schronieniem wszelkiego ducha nieczystego i schronieniem wszelkiego ptactwa nieczystego i wstrętnego.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donośnym głosem: Upadł, upadł Babilon, wielka stolica i stała się mieszkaniem demonów, miejscem schronienia wszelkiego ducha nieczystego, miejscem schronienia wszelkiego ptactwa nieczystego, miejscem schronienia wszelkiego zwierzęcia nieczystego i znienawidzonego,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on potężnym głosem: „Runęła, runęła wielka Babilonia! Stała się gniazdem demonów, więzieniem wszystkich duchów nieczystych, więzieniem wszelkiego nieczystego ptactwa, więzieniem wszelkich nieczystych i obrzydliwych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się, wołając potężnym głosem: „Poległa, poległa wielka Babilon. Siedliskiem demonów się stała, ostoją wszelkiego nieczystego ducha, ostoją wszelkiego nieczystego ptaka, ostoją wszelkiej nieczystej i ohydnej bestii,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potężnym głosem: Upadł, upadł wielki Babilon! Stał się siedliskiem demonów, kryjówką nieczystych duchów i ptaków, budzących wstręt i odrazę.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głosem: ʼUpadł, upadł Babilon - stolica. I stała się siedliskiem demonów i kryjówką wszelkiego ducha nieczystego, i kryjówką wszelkiego ptaka nieczystego i budzącego wstręt,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вигукнув дужим голосом, кажучи: Упав, упав великий Вавилон! Став він житлом бісів і оселею всякого нечистого духу, і сховищем усіх нечистих птахів, і сховищем всяких бридких та потворних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za pomocą potężnego oraz wielkiego głosu, mówiąc: Upadł, upadł wielki Babilon i stał się mieszkaniem demonów; więzieniem wszelkiego nieczystego ducha; więzieniem wszelkiego ptaka nieczystego i będącego znienawidzonym.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donośnym głosem: "Upadł! Upadł! Bawel wielki. Stał się siedliskiem demonów, więzieniem każdego ducha nieczystego, więzieniem wszelkiego ptactwa nieczystego, znienawidzonego.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silnym głosem, mówiąc: ”Upadła! Upadła metropolia Babilon Wielki i stała się miejscem mieszkania demonów i kryjówką wszelkiego nieczystego wyziewu, i kryjówką wszelkiego ptaka nieczystego i znienawidzonego!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Donośnym głosem zawołał on: „Upadł potężny Babilon” i stał się mieszkaniem demonów, siedliskiem złych duchów oraz schronieniem nieczystych ptaków i zwierząt.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2024-05-06T08:58:34Z</dcterms:modified>
</cp:coreProperties>
</file>